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615B3D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615B3D" w:rsidP="00D831EB">
            <w:pPr>
              <w:spacing w:line="320" w:lineRule="exact"/>
              <w:jc w:val="center"/>
              <w:rPr>
                <w:i/>
              </w:rPr>
            </w:pPr>
            <w:r w:rsidRPr="00615B3D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A568D4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A568D4">
              <w:rPr>
                <w:i/>
              </w:rPr>
              <w:t>31</w:t>
            </w:r>
            <w:r w:rsidR="00D3060B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háng </w:t>
            </w:r>
            <w:r w:rsidR="00C9033A">
              <w:rPr>
                <w:i/>
              </w:rPr>
              <w:t>8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A568D4">
        <w:rPr>
          <w:b/>
        </w:rPr>
        <w:t>31</w:t>
      </w:r>
      <w:r w:rsidR="00C9033A">
        <w:rPr>
          <w:b/>
        </w:rPr>
        <w:t>/8</w:t>
      </w:r>
      <w:r w:rsidRPr="00045722">
        <w:rPr>
          <w:b/>
        </w:rPr>
        <w:t xml:space="preserve"> đến ngày </w:t>
      </w:r>
      <w:r w:rsidR="00A568D4">
        <w:rPr>
          <w:b/>
        </w:rPr>
        <w:t>06</w:t>
      </w:r>
      <w:r w:rsidR="000B5F7A">
        <w:rPr>
          <w:b/>
        </w:rPr>
        <w:t>/</w:t>
      </w:r>
      <w:r w:rsidR="00A568D4">
        <w:rPr>
          <w:b/>
        </w:rPr>
        <w:t>9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104B4" w:rsidRPr="0063798C" w:rsidTr="00B75F68">
        <w:tc>
          <w:tcPr>
            <w:tcW w:w="1120" w:type="dxa"/>
            <w:vMerge w:val="restart"/>
            <w:vAlign w:val="center"/>
          </w:tcPr>
          <w:p w:rsidR="00C104B4" w:rsidRDefault="00C104B4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104B4" w:rsidRPr="0063798C" w:rsidRDefault="00A568D4" w:rsidP="00A548C3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31</w:t>
            </w:r>
            <w:r w:rsidR="00C9033A">
              <w:rPr>
                <w:b/>
                <w:color w:val="000000"/>
                <w:sz w:val="24"/>
              </w:rPr>
              <w:t>/8</w:t>
            </w:r>
          </w:p>
        </w:tc>
        <w:tc>
          <w:tcPr>
            <w:tcW w:w="840" w:type="dxa"/>
            <w:vMerge w:val="restart"/>
            <w:vAlign w:val="center"/>
          </w:tcPr>
          <w:p w:rsidR="00C104B4" w:rsidRPr="0063798C" w:rsidRDefault="00C104B4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104B4" w:rsidRPr="002359E4" w:rsidRDefault="00C104B4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C104B4" w:rsidRPr="002359E4" w:rsidRDefault="00C104B4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A568D4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0876FB">
              <w:rPr>
                <w:color w:val="000000"/>
                <w:sz w:val="24"/>
              </w:rPr>
              <w:t xml:space="preserve"> </w:t>
            </w:r>
            <w:r w:rsidR="00C9033A">
              <w:rPr>
                <w:color w:val="000000"/>
                <w:sz w:val="24"/>
                <w:szCs w:val="24"/>
              </w:rPr>
              <w:t xml:space="preserve">Họp </w:t>
            </w:r>
            <w:r w:rsidR="00A568D4">
              <w:rPr>
                <w:color w:val="000000"/>
                <w:sz w:val="24"/>
                <w:szCs w:val="24"/>
              </w:rPr>
              <w:t>triển khai công tái ISo</w:t>
            </w:r>
          </w:p>
        </w:tc>
        <w:tc>
          <w:tcPr>
            <w:tcW w:w="1508" w:type="dxa"/>
            <w:vAlign w:val="center"/>
          </w:tcPr>
          <w:p w:rsidR="00514B0A" w:rsidRPr="00514B0A" w:rsidRDefault="00C9033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0F4801" w:rsidRDefault="00C9033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514B0A" w:rsidRPr="000F4801" w:rsidRDefault="00C9033A" w:rsidP="00514B0A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C9033A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Hội trường</w:t>
            </w: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A568D4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A568D4">
              <w:rPr>
                <w:color w:val="000000"/>
                <w:sz w:val="24"/>
                <w:szCs w:val="24"/>
              </w:rPr>
              <w:t>Triển khai NQ lãnh đạo tháng 9/2020</w:t>
            </w:r>
          </w:p>
        </w:tc>
        <w:tc>
          <w:tcPr>
            <w:tcW w:w="1508" w:type="dxa"/>
            <w:vAlign w:val="center"/>
          </w:tcPr>
          <w:p w:rsidR="00A42927" w:rsidRPr="00B75F68" w:rsidRDefault="00A568D4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BT Đảng ủy</w:t>
            </w:r>
          </w:p>
        </w:tc>
        <w:tc>
          <w:tcPr>
            <w:tcW w:w="1400" w:type="dxa"/>
            <w:vAlign w:val="center"/>
          </w:tcPr>
          <w:p w:rsidR="00A42927" w:rsidRPr="00A42927" w:rsidRDefault="00A568D4" w:rsidP="00A548C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VP Đảng ủy</w:t>
            </w:r>
          </w:p>
        </w:tc>
        <w:tc>
          <w:tcPr>
            <w:tcW w:w="3844" w:type="dxa"/>
            <w:vAlign w:val="center"/>
          </w:tcPr>
          <w:p w:rsidR="00A42927" w:rsidRDefault="00A568D4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A568D4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B15C15" w:rsidRPr="002359E4" w:rsidTr="001855E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B15C15" w:rsidRPr="00147BC5" w:rsidRDefault="00A568D4" w:rsidP="00A548C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01/9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C15" w:rsidRPr="00ED1694" w:rsidRDefault="00B15C15" w:rsidP="00A568D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568D4">
              <w:rPr>
                <w:color w:val="000000"/>
                <w:sz w:val="24"/>
                <w:szCs w:val="24"/>
              </w:rPr>
              <w:t>Hội nghị báo cáo phương án quy mô cải tạo chợ Nành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B15C15" w:rsidRPr="002359E4" w:rsidRDefault="00D3060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B15C15" w:rsidRDefault="00557721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TTXD</w:t>
            </w:r>
          </w:p>
        </w:tc>
        <w:tc>
          <w:tcPr>
            <w:tcW w:w="3844" w:type="dxa"/>
            <w:vAlign w:val="center"/>
          </w:tcPr>
          <w:p w:rsidR="00B15C15" w:rsidRDefault="000B5F7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B15C15" w:rsidRDefault="00A568D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A548C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A548C3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A42927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A42927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A568D4" w:rsidP="000B5F7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02/9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A548C3" w:rsidRDefault="00A42927" w:rsidP="00A568D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A548C3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A568D4">
              <w:rPr>
                <w:color w:val="000000"/>
                <w:sz w:val="24"/>
                <w:szCs w:val="24"/>
              </w:rPr>
              <w:t>Nghỉ quốc khành 02/9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A42927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A42927" w:rsidRPr="008D0492" w:rsidRDefault="00A42927" w:rsidP="00A568D4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568D4">
              <w:rPr>
                <w:color w:val="000000"/>
                <w:sz w:val="24"/>
                <w:szCs w:val="24"/>
              </w:rPr>
              <w:t>Nghỉ quốc khánh 02/9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Pr="002359E4" w:rsidRDefault="00A42927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Pr="00654F58" w:rsidRDefault="00A42927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A42927" w:rsidRDefault="00A42927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A42927" w:rsidRPr="00147BC5" w:rsidRDefault="00A568D4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03/9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A42927" w:rsidRPr="00654F58" w:rsidRDefault="00A42927" w:rsidP="00A568D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568D4">
              <w:rPr>
                <w:color w:val="000000"/>
                <w:sz w:val="24"/>
                <w:szCs w:val="24"/>
              </w:rPr>
              <w:t>Hội nghị trao quyết định bổ nhiệm cán bộ BCH quân sự huyện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021D82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548C3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557721" w:rsidP="009F6DE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A568D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548C3">
              <w:rPr>
                <w:color w:val="000000"/>
                <w:sz w:val="24"/>
                <w:szCs w:val="24"/>
              </w:rPr>
              <w:t xml:space="preserve">Họp </w:t>
            </w:r>
            <w:r w:rsidR="00A568D4">
              <w:rPr>
                <w:color w:val="000000"/>
                <w:sz w:val="24"/>
                <w:szCs w:val="24"/>
              </w:rPr>
              <w:t>giao ban công tác Dân vận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A568D4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Trưởng khối dân vận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A42927" w:rsidP="00A548C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548C3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A548C3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568D4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D4" w:rsidRDefault="00A568D4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A568D4" w:rsidRPr="00147BC5" w:rsidRDefault="00A568D4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04/9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654F58" w:rsidRDefault="00A568D4" w:rsidP="00A568D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>Họp giao ban UBND xã phiên thường kỳ tháng 9/2020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2359E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7C4F5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7C4F5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55772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57721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A568D4" w:rsidP="0055772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05/9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A568D4" w:rsidP="00104EE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06/9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8AC" w:rsidRDefault="00B678AC" w:rsidP="00790BE1">
      <w:r>
        <w:separator/>
      </w:r>
    </w:p>
  </w:endnote>
  <w:endnote w:type="continuationSeparator" w:id="1">
    <w:p w:rsidR="00B678AC" w:rsidRDefault="00B678AC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615B3D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B678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B678AC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B678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8AC" w:rsidRDefault="00B678AC" w:rsidP="00790BE1">
      <w:r>
        <w:separator/>
      </w:r>
    </w:p>
  </w:footnote>
  <w:footnote w:type="continuationSeparator" w:id="1">
    <w:p w:rsidR="00B678AC" w:rsidRDefault="00B678AC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1D82"/>
    <w:rsid w:val="0002624A"/>
    <w:rsid w:val="00032BFA"/>
    <w:rsid w:val="000434E5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7037"/>
    <w:rsid w:val="000F3888"/>
    <w:rsid w:val="000F4801"/>
    <w:rsid w:val="00101868"/>
    <w:rsid w:val="00104EED"/>
    <w:rsid w:val="0011635D"/>
    <w:rsid w:val="0012681C"/>
    <w:rsid w:val="0013503D"/>
    <w:rsid w:val="00142AA4"/>
    <w:rsid w:val="0014762D"/>
    <w:rsid w:val="00147EB9"/>
    <w:rsid w:val="001518A4"/>
    <w:rsid w:val="001709DA"/>
    <w:rsid w:val="0017523A"/>
    <w:rsid w:val="00177FCD"/>
    <w:rsid w:val="00181304"/>
    <w:rsid w:val="001876BC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1B62"/>
    <w:rsid w:val="002D37B2"/>
    <w:rsid w:val="002D44D2"/>
    <w:rsid w:val="002D4EEF"/>
    <w:rsid w:val="002E3488"/>
    <w:rsid w:val="002E6106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0E69"/>
    <w:rsid w:val="004C679D"/>
    <w:rsid w:val="004C70E8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7721"/>
    <w:rsid w:val="00561949"/>
    <w:rsid w:val="00562A05"/>
    <w:rsid w:val="00566C2E"/>
    <w:rsid w:val="00582652"/>
    <w:rsid w:val="00594E78"/>
    <w:rsid w:val="005A12B1"/>
    <w:rsid w:val="005B3B01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15B3D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05917"/>
    <w:rsid w:val="00713C5F"/>
    <w:rsid w:val="007263B1"/>
    <w:rsid w:val="007364F4"/>
    <w:rsid w:val="00754FA0"/>
    <w:rsid w:val="007566FD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6813"/>
    <w:rsid w:val="008D3CFA"/>
    <w:rsid w:val="008E154B"/>
    <w:rsid w:val="0091369C"/>
    <w:rsid w:val="00913C92"/>
    <w:rsid w:val="00915549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426CE"/>
    <w:rsid w:val="00A42927"/>
    <w:rsid w:val="00A43F94"/>
    <w:rsid w:val="00A4750A"/>
    <w:rsid w:val="00A548C3"/>
    <w:rsid w:val="00A568D4"/>
    <w:rsid w:val="00A57E3A"/>
    <w:rsid w:val="00A703EE"/>
    <w:rsid w:val="00A77E36"/>
    <w:rsid w:val="00A904EB"/>
    <w:rsid w:val="00AA18AB"/>
    <w:rsid w:val="00AA23D6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53D31"/>
    <w:rsid w:val="00B61D59"/>
    <w:rsid w:val="00B678AC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033A"/>
    <w:rsid w:val="00C9194F"/>
    <w:rsid w:val="00C96990"/>
    <w:rsid w:val="00CB3E6D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E5B35"/>
    <w:rsid w:val="00EF512E"/>
    <w:rsid w:val="00F004C5"/>
    <w:rsid w:val="00F0235B"/>
    <w:rsid w:val="00F160DA"/>
    <w:rsid w:val="00F2645B"/>
    <w:rsid w:val="00F34F6E"/>
    <w:rsid w:val="00F4250C"/>
    <w:rsid w:val="00F427CB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33</cp:revision>
  <cp:lastPrinted>2017-06-23T09:34:00Z</cp:lastPrinted>
  <dcterms:created xsi:type="dcterms:W3CDTF">2018-01-05T03:15:00Z</dcterms:created>
  <dcterms:modified xsi:type="dcterms:W3CDTF">2020-09-01T08:41:00Z</dcterms:modified>
</cp:coreProperties>
</file>